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7F" w:rsidRDefault="0046763F" w:rsidP="0050203B">
      <w:pPr>
        <w:ind w:right="66"/>
        <w:rPr>
          <w:rFonts w:ascii="Arial" w:hAnsi="Arial" w:cs="Arial"/>
          <w:b/>
          <w:sz w:val="34"/>
          <w:szCs w:val="24"/>
          <w:u w:val="single"/>
        </w:rPr>
      </w:pPr>
      <w:r w:rsidRPr="004C50F4">
        <w:rPr>
          <w:rFonts w:ascii="Arial" w:hAnsi="Arial" w:cs="Arial"/>
          <w:b/>
          <w:sz w:val="34"/>
          <w:szCs w:val="24"/>
          <w:u w:val="single"/>
        </w:rPr>
        <w:t xml:space="preserve">WSHA </w:t>
      </w:r>
      <w:r w:rsidR="006B368E" w:rsidRPr="004C50F4">
        <w:rPr>
          <w:rFonts w:ascii="Arial" w:hAnsi="Arial" w:cs="Arial"/>
          <w:b/>
          <w:sz w:val="34"/>
          <w:szCs w:val="24"/>
          <w:u w:val="single"/>
        </w:rPr>
        <w:fldChar w:fldCharType="begin"/>
      </w:r>
      <w:r w:rsidR="006B368E" w:rsidRPr="004C50F4">
        <w:rPr>
          <w:rFonts w:ascii="Arial" w:hAnsi="Arial" w:cs="Arial"/>
          <w:b/>
          <w:sz w:val="34"/>
          <w:szCs w:val="24"/>
          <w:u w:val="single"/>
        </w:rPr>
        <w:instrText xml:space="preserve"> FILENAME   \* MERGEFORMAT </w:instrText>
      </w:r>
      <w:r w:rsidR="006B368E" w:rsidRPr="004C50F4">
        <w:rPr>
          <w:rFonts w:ascii="Arial" w:hAnsi="Arial" w:cs="Arial"/>
          <w:b/>
          <w:sz w:val="34"/>
          <w:szCs w:val="24"/>
          <w:u w:val="single"/>
        </w:rPr>
        <w:fldChar w:fldCharType="separate"/>
      </w:r>
      <w:r w:rsidR="006B368E" w:rsidRPr="004C50F4">
        <w:rPr>
          <w:rFonts w:ascii="Arial" w:hAnsi="Arial" w:cs="Arial"/>
          <w:b/>
          <w:noProof/>
          <w:sz w:val="34"/>
          <w:szCs w:val="24"/>
          <w:u w:val="single"/>
        </w:rPr>
        <w:t xml:space="preserve">CONTRACT </w:t>
      </w:r>
      <w:r w:rsidR="00EF5C40" w:rsidRPr="004C50F4">
        <w:rPr>
          <w:rFonts w:ascii="Arial" w:hAnsi="Arial" w:cs="Arial"/>
          <w:b/>
          <w:noProof/>
          <w:sz w:val="34"/>
          <w:szCs w:val="24"/>
          <w:u w:val="single"/>
        </w:rPr>
        <w:t>REGISTER</w:t>
      </w:r>
      <w:r w:rsidR="006B368E" w:rsidRPr="004C50F4">
        <w:rPr>
          <w:rFonts w:ascii="Arial" w:hAnsi="Arial" w:cs="Arial"/>
          <w:b/>
          <w:sz w:val="34"/>
          <w:szCs w:val="24"/>
          <w:u w:val="single"/>
        </w:rPr>
        <w:fldChar w:fldCharType="end"/>
      </w:r>
      <w:r w:rsidR="005A539F">
        <w:rPr>
          <w:rFonts w:ascii="Arial" w:hAnsi="Arial" w:cs="Arial"/>
          <w:b/>
          <w:sz w:val="34"/>
          <w:szCs w:val="24"/>
          <w:u w:val="single"/>
        </w:rPr>
        <w:t xml:space="preserve"> 2021</w:t>
      </w:r>
      <w:r w:rsidR="00D5769D">
        <w:rPr>
          <w:rFonts w:ascii="Arial" w:hAnsi="Arial" w:cs="Arial"/>
          <w:b/>
          <w:sz w:val="34"/>
          <w:szCs w:val="24"/>
          <w:u w:val="single"/>
        </w:rPr>
        <w:t>/20</w:t>
      </w:r>
      <w:r w:rsidR="005A539F">
        <w:rPr>
          <w:rFonts w:ascii="Arial" w:hAnsi="Arial" w:cs="Arial"/>
          <w:b/>
          <w:sz w:val="34"/>
          <w:szCs w:val="24"/>
          <w:u w:val="single"/>
        </w:rPr>
        <w:t>22</w:t>
      </w:r>
      <w:r w:rsidR="00EF5C40" w:rsidRPr="004C50F4">
        <w:rPr>
          <w:rFonts w:ascii="Arial" w:hAnsi="Arial" w:cs="Arial"/>
          <w:b/>
          <w:sz w:val="34"/>
          <w:szCs w:val="24"/>
          <w:u w:val="single"/>
        </w:rPr>
        <w:t>.</w:t>
      </w:r>
    </w:p>
    <w:p w:rsidR="00F70C82" w:rsidRDefault="00F70C82" w:rsidP="0050203B">
      <w:pPr>
        <w:ind w:right="66"/>
        <w:rPr>
          <w:rFonts w:ascii="Arial" w:hAnsi="Arial" w:cs="Arial"/>
          <w:b/>
          <w:sz w:val="34"/>
          <w:szCs w:val="24"/>
          <w:u w:val="single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843"/>
        <w:gridCol w:w="1701"/>
        <w:gridCol w:w="1842"/>
        <w:gridCol w:w="1418"/>
        <w:gridCol w:w="1984"/>
      </w:tblGrid>
      <w:tr w:rsidR="00CE5597" w:rsidRPr="000E4058" w:rsidTr="00146885">
        <w:trPr>
          <w:tblHeader/>
        </w:trPr>
        <w:tc>
          <w:tcPr>
            <w:tcW w:w="2263" w:type="dxa"/>
            <w:shd w:val="clear" w:color="auto" w:fill="DAEEF3" w:themeFill="accent5" w:themeFillTint="33"/>
          </w:tcPr>
          <w:p w:rsidR="00D27DBA" w:rsidRPr="000E4058" w:rsidRDefault="00D27DBA" w:rsidP="002F5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</w:t>
            </w:r>
            <w:r w:rsidR="00115D25">
              <w:rPr>
                <w:rFonts w:ascii="Arial" w:hAnsi="Arial" w:cs="Arial"/>
                <w:b/>
                <w:sz w:val="24"/>
                <w:szCs w:val="24"/>
              </w:rPr>
              <w:t>/ Project</w:t>
            </w:r>
            <w:r w:rsidR="004C50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115D25" w:rsidRDefault="00D27DBA" w:rsidP="00D27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058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ontractor</w:t>
            </w:r>
            <w:r w:rsidR="00115D25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D27DBA" w:rsidRPr="000E4058" w:rsidRDefault="00115D25" w:rsidP="00D27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Consultant</w:t>
            </w:r>
            <w:r w:rsidR="004C50F4">
              <w:rPr>
                <w:rFonts w:ascii="Arial" w:hAnsi="Arial" w:cs="Arial"/>
                <w:b/>
                <w:sz w:val="24"/>
                <w:szCs w:val="24"/>
              </w:rPr>
              <w:t>/ Supplier.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27DBA" w:rsidRPr="000E4058" w:rsidRDefault="00D27DBA" w:rsidP="00D27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058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ontract</w:t>
            </w:r>
            <w:r w:rsidRPr="000E4058"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sz w:val="24"/>
                <w:szCs w:val="24"/>
              </w:rPr>
              <w:t>erm</w:t>
            </w:r>
            <w:r w:rsidR="004C50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27DBA" w:rsidRDefault="00D27DBA" w:rsidP="004310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Procurement Method</w:t>
            </w:r>
            <w:r w:rsidR="004C50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27DBA" w:rsidRPr="000E4058" w:rsidRDefault="00D17D15" w:rsidP="00D17D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Estimated Total Cost</w:t>
            </w:r>
            <w:r w:rsidR="00D27D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over 5 Y</w:t>
            </w:r>
            <w:r w:rsidR="00CD292E">
              <w:rPr>
                <w:rFonts w:ascii="Arial" w:hAnsi="Arial" w:cs="Arial"/>
                <w:b/>
                <w:sz w:val="24"/>
                <w:szCs w:val="24"/>
              </w:rPr>
              <w:t>ear</w:t>
            </w:r>
            <w:r w:rsidR="0051189C">
              <w:rPr>
                <w:rFonts w:ascii="Arial" w:hAnsi="Arial" w:cs="Arial"/>
                <w:b/>
                <w:sz w:val="24"/>
                <w:szCs w:val="24"/>
              </w:rPr>
              <w:t xml:space="preserve"> Budget </w:t>
            </w:r>
            <w:r w:rsidR="00CD292E">
              <w:rPr>
                <w:rFonts w:ascii="Arial" w:hAnsi="Arial" w:cs="Arial"/>
                <w:b/>
                <w:sz w:val="24"/>
                <w:szCs w:val="24"/>
              </w:rPr>
              <w:t xml:space="preserve">Plan </w:t>
            </w:r>
            <w:r w:rsidR="0051189C">
              <w:rPr>
                <w:rFonts w:ascii="Arial" w:hAnsi="Arial" w:cs="Arial"/>
                <w:b/>
                <w:sz w:val="24"/>
                <w:szCs w:val="24"/>
              </w:rPr>
              <w:t>2018/23</w:t>
            </w:r>
            <w:r w:rsidR="004C50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D27DBA" w:rsidRPr="000E4058" w:rsidRDefault="00D27DBA" w:rsidP="002F5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Regulated Contract</w:t>
            </w:r>
            <w:r w:rsidR="004C50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27DBA" w:rsidRPr="000E4058" w:rsidRDefault="00D27DBA" w:rsidP="00483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Contract </w:t>
            </w:r>
            <w:r w:rsidR="0048318D">
              <w:rPr>
                <w:rFonts w:ascii="Arial" w:hAnsi="Arial" w:cs="Arial"/>
                <w:b/>
                <w:sz w:val="24"/>
                <w:szCs w:val="24"/>
              </w:rPr>
              <w:t>Start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Date</w:t>
            </w:r>
            <w:r w:rsidR="004C50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D27DBA" w:rsidRPr="000E4058" w:rsidRDefault="00C8592A" w:rsidP="00C85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 w:rsidR="00D27DBA" w:rsidRPr="000E4058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="00D27DBA">
              <w:rPr>
                <w:rFonts w:ascii="Arial" w:hAnsi="Arial" w:cs="Arial"/>
                <w:b/>
                <w:sz w:val="24"/>
                <w:szCs w:val="24"/>
              </w:rPr>
              <w:t>ate</w:t>
            </w:r>
            <w:r w:rsidR="004C50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E5597" w:rsidRPr="000E4058" w:rsidTr="002F2976">
        <w:tc>
          <w:tcPr>
            <w:tcW w:w="2263" w:type="dxa"/>
            <w:hideMark/>
          </w:tcPr>
          <w:p w:rsidR="00D27DBA" w:rsidRPr="000E4058" w:rsidRDefault="00D27DBA" w:rsidP="00CD38E1">
            <w:pPr>
              <w:rPr>
                <w:rFonts w:ascii="Arial" w:hAnsi="Arial" w:cs="Arial"/>
                <w:sz w:val="24"/>
                <w:szCs w:val="24"/>
              </w:rPr>
            </w:pPr>
            <w:r w:rsidRPr="000E4058">
              <w:rPr>
                <w:rFonts w:ascii="Arial" w:hAnsi="Arial" w:cs="Arial"/>
                <w:sz w:val="24"/>
                <w:szCs w:val="24"/>
              </w:rPr>
              <w:t>Gas servicing &amp; repairs</w:t>
            </w:r>
            <w:r w:rsidR="00CD38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D27DBA" w:rsidRPr="000E4058" w:rsidRDefault="00D27DBA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0E4058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ity </w:t>
            </w:r>
            <w:r w:rsidRPr="000E405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echnical </w:t>
            </w:r>
            <w:r w:rsidRPr="000E405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ervices. (CTS)</w:t>
            </w:r>
          </w:p>
        </w:tc>
        <w:tc>
          <w:tcPr>
            <w:tcW w:w="1701" w:type="dxa"/>
          </w:tcPr>
          <w:p w:rsidR="00D27DBA" w:rsidRPr="000E4058" w:rsidRDefault="00D27DBA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0E4058">
              <w:rPr>
                <w:rFonts w:ascii="Arial" w:hAnsi="Arial" w:cs="Arial"/>
                <w:sz w:val="24"/>
                <w:szCs w:val="24"/>
              </w:rPr>
              <w:t>3 year term</w:t>
            </w:r>
            <w:r>
              <w:rPr>
                <w:rFonts w:ascii="Arial" w:hAnsi="Arial" w:cs="Arial"/>
                <w:sz w:val="24"/>
                <w:szCs w:val="24"/>
              </w:rPr>
              <w:t xml:space="preserve"> plus additional 2 years pending performance</w:t>
            </w:r>
          </w:p>
        </w:tc>
        <w:tc>
          <w:tcPr>
            <w:tcW w:w="1843" w:type="dxa"/>
          </w:tcPr>
          <w:p w:rsidR="00D27DBA" w:rsidRDefault="00D27DBA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Competitive tender</w:t>
            </w:r>
          </w:p>
        </w:tc>
        <w:tc>
          <w:tcPr>
            <w:tcW w:w="1701" w:type="dxa"/>
          </w:tcPr>
          <w:p w:rsidR="00D27DBA" w:rsidRDefault="00CD292E" w:rsidP="00BE2349">
            <w:pPr>
              <w:rPr>
                <w:rFonts w:ascii="Arial" w:hAnsi="Arial" w:cs="Arial"/>
                <w:sz w:val="24"/>
                <w:szCs w:val="24"/>
              </w:rPr>
            </w:pPr>
            <w:r w:rsidRPr="00CD292E">
              <w:rPr>
                <w:rFonts w:ascii="Arial" w:hAnsi="Arial" w:cs="Arial"/>
                <w:sz w:val="24"/>
                <w:szCs w:val="24"/>
              </w:rPr>
              <w:t>£957,037</w:t>
            </w:r>
            <w:r w:rsidR="00D27DBA" w:rsidRPr="00CD29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BE2349">
              <w:rPr>
                <w:rFonts w:ascii="Arial" w:hAnsi="Arial" w:cs="Arial"/>
                <w:sz w:val="24"/>
                <w:szCs w:val="24"/>
              </w:rPr>
              <w:t xml:space="preserve"> VAT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27DBA" w:rsidRPr="00CD292E">
              <w:rPr>
                <w:rFonts w:ascii="Arial" w:hAnsi="Arial" w:cs="Arial"/>
                <w:sz w:val="24"/>
                <w:szCs w:val="24"/>
              </w:rPr>
              <w:t>includes £</w:t>
            </w:r>
            <w:r w:rsidR="00D17D15">
              <w:rPr>
                <w:rFonts w:ascii="Arial" w:hAnsi="Arial" w:cs="Arial"/>
                <w:sz w:val="24"/>
                <w:szCs w:val="24"/>
              </w:rPr>
              <w:t>170,000 + VAT</w:t>
            </w:r>
            <w:r w:rsidR="00D27DBA" w:rsidRPr="00CD29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gas </w:t>
            </w:r>
            <w:r w:rsidR="00D27DBA" w:rsidRPr="00CD292E">
              <w:rPr>
                <w:rFonts w:ascii="Arial" w:hAnsi="Arial" w:cs="Arial"/>
                <w:sz w:val="24"/>
                <w:szCs w:val="24"/>
              </w:rPr>
              <w:t>service cost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27DBA" w:rsidRPr="00E401BA" w:rsidRDefault="00CE5597" w:rsidP="00687C7F">
            <w:pPr>
              <w:ind w:right="-108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E559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D27DBA" w:rsidRDefault="006C6B57" w:rsidP="006C6B5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19.11.2019</w:t>
            </w:r>
          </w:p>
        </w:tc>
        <w:tc>
          <w:tcPr>
            <w:tcW w:w="1984" w:type="dxa"/>
          </w:tcPr>
          <w:p w:rsidR="00D27DBA" w:rsidRPr="000E4058" w:rsidRDefault="00687C7F" w:rsidP="00687C7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approved 06.11.2019</w:t>
            </w:r>
          </w:p>
        </w:tc>
      </w:tr>
      <w:tr w:rsidR="00CE5597" w:rsidRPr="000E4058" w:rsidTr="002F2976">
        <w:tc>
          <w:tcPr>
            <w:tcW w:w="2263" w:type="dxa"/>
            <w:hideMark/>
          </w:tcPr>
          <w:p w:rsidR="00D27DBA" w:rsidRPr="000E4058" w:rsidRDefault="00D27DBA" w:rsidP="009D2E80">
            <w:pPr>
              <w:rPr>
                <w:rFonts w:ascii="Arial" w:hAnsi="Arial" w:cs="Arial"/>
                <w:sz w:val="24"/>
                <w:szCs w:val="24"/>
              </w:rPr>
            </w:pPr>
            <w:r w:rsidRPr="000E4058">
              <w:rPr>
                <w:rFonts w:ascii="Arial" w:hAnsi="Arial" w:cs="Arial"/>
                <w:sz w:val="24"/>
                <w:szCs w:val="24"/>
              </w:rPr>
              <w:t>Gas servicing &amp; repairs</w:t>
            </w:r>
            <w:r>
              <w:rPr>
                <w:rFonts w:ascii="Arial" w:hAnsi="Arial" w:cs="Arial"/>
                <w:sz w:val="24"/>
                <w:szCs w:val="24"/>
              </w:rPr>
              <w:t>; qualit</w:t>
            </w:r>
            <w:r w:rsidR="008D1A83">
              <w:rPr>
                <w:rFonts w:ascii="Arial" w:hAnsi="Arial" w:cs="Arial"/>
                <w:sz w:val="24"/>
                <w:szCs w:val="24"/>
              </w:rPr>
              <w:t>y control inspections.</w:t>
            </w:r>
          </w:p>
        </w:tc>
        <w:tc>
          <w:tcPr>
            <w:tcW w:w="1985" w:type="dxa"/>
            <w:hideMark/>
          </w:tcPr>
          <w:p w:rsidR="00D27DBA" w:rsidRPr="000E4058" w:rsidRDefault="00D27DBA" w:rsidP="00C073C0">
            <w:pPr>
              <w:rPr>
                <w:rFonts w:ascii="Arial" w:hAnsi="Arial" w:cs="Arial"/>
                <w:sz w:val="24"/>
                <w:szCs w:val="24"/>
              </w:rPr>
            </w:pPr>
            <w:r w:rsidRPr="00C073C0">
              <w:rPr>
                <w:rFonts w:ascii="Arial" w:hAnsi="Arial" w:cs="Arial"/>
                <w:sz w:val="24"/>
                <w:szCs w:val="24"/>
              </w:rPr>
              <w:t>Argon Technical</w:t>
            </w:r>
            <w:r>
              <w:rPr>
                <w:rFonts w:ascii="Arial" w:hAnsi="Arial" w:cs="Arial"/>
                <w:sz w:val="24"/>
                <w:szCs w:val="24"/>
              </w:rPr>
              <w:t xml:space="preserve">  (formerly Optimum)</w:t>
            </w:r>
          </w:p>
        </w:tc>
        <w:tc>
          <w:tcPr>
            <w:tcW w:w="1701" w:type="dxa"/>
          </w:tcPr>
          <w:p w:rsidR="00D27DBA" w:rsidRPr="000E4058" w:rsidRDefault="00D27DBA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0E4058">
              <w:rPr>
                <w:rFonts w:ascii="Arial" w:hAnsi="Arial" w:cs="Arial"/>
                <w:sz w:val="24"/>
                <w:szCs w:val="24"/>
              </w:rPr>
              <w:t>3 year term</w:t>
            </w:r>
            <w:r>
              <w:rPr>
                <w:rFonts w:ascii="Arial" w:hAnsi="Arial" w:cs="Arial"/>
                <w:sz w:val="24"/>
                <w:szCs w:val="24"/>
              </w:rPr>
              <w:t xml:space="preserve"> plus additional 2 years pending performance</w:t>
            </w:r>
          </w:p>
        </w:tc>
        <w:tc>
          <w:tcPr>
            <w:tcW w:w="1843" w:type="dxa"/>
          </w:tcPr>
          <w:p w:rsidR="00D27DBA" w:rsidRDefault="00D27DBA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Competitive tender</w:t>
            </w:r>
          </w:p>
        </w:tc>
        <w:tc>
          <w:tcPr>
            <w:tcW w:w="1701" w:type="dxa"/>
          </w:tcPr>
          <w:p w:rsidR="00D27DBA" w:rsidRDefault="00D27DBA" w:rsidP="00BE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CD292E">
              <w:rPr>
                <w:rFonts w:ascii="Arial" w:hAnsi="Arial" w:cs="Arial"/>
                <w:sz w:val="24"/>
                <w:szCs w:val="24"/>
              </w:rPr>
              <w:t>64,097</w:t>
            </w:r>
            <w:r w:rsidR="00871E3E">
              <w:rPr>
                <w:rFonts w:ascii="Arial" w:hAnsi="Arial" w:cs="Arial"/>
                <w:sz w:val="24"/>
                <w:szCs w:val="24"/>
              </w:rPr>
              <w:t xml:space="preserve"> +</w:t>
            </w:r>
            <w:r w:rsidR="00BE2349">
              <w:rPr>
                <w:rFonts w:ascii="Arial" w:hAnsi="Arial" w:cs="Arial"/>
                <w:sz w:val="24"/>
                <w:szCs w:val="24"/>
              </w:rPr>
              <w:t xml:space="preserve"> VAT</w:t>
            </w:r>
          </w:p>
        </w:tc>
        <w:tc>
          <w:tcPr>
            <w:tcW w:w="1842" w:type="dxa"/>
          </w:tcPr>
          <w:p w:rsidR="00D27DBA" w:rsidRDefault="00D27DBA" w:rsidP="00687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D27DBA" w:rsidRDefault="006C6B57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19.11.2019</w:t>
            </w:r>
          </w:p>
        </w:tc>
        <w:tc>
          <w:tcPr>
            <w:tcW w:w="1984" w:type="dxa"/>
          </w:tcPr>
          <w:p w:rsidR="00D27DBA" w:rsidRPr="000E4058" w:rsidRDefault="00687C7F" w:rsidP="00687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approved 06.11.2019</w:t>
            </w:r>
          </w:p>
        </w:tc>
      </w:tr>
      <w:tr w:rsidR="00CE5597" w:rsidRPr="000E4058" w:rsidTr="002F2976">
        <w:tc>
          <w:tcPr>
            <w:tcW w:w="2263" w:type="dxa"/>
            <w:hideMark/>
          </w:tcPr>
          <w:p w:rsidR="00D27DBA" w:rsidRPr="000E4058" w:rsidRDefault="00CD38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Smoke detector testing.</w:t>
            </w:r>
          </w:p>
        </w:tc>
        <w:tc>
          <w:tcPr>
            <w:tcW w:w="1985" w:type="dxa"/>
            <w:hideMark/>
          </w:tcPr>
          <w:p w:rsidR="00D27DBA" w:rsidRPr="000E4058" w:rsidRDefault="00D27DBA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0E4058">
              <w:rPr>
                <w:rFonts w:ascii="Arial" w:hAnsi="Arial" w:cs="Arial"/>
                <w:sz w:val="24"/>
                <w:szCs w:val="24"/>
              </w:rPr>
              <w:t>CTS</w:t>
            </w:r>
          </w:p>
        </w:tc>
        <w:tc>
          <w:tcPr>
            <w:tcW w:w="1701" w:type="dxa"/>
          </w:tcPr>
          <w:p w:rsidR="00D27DBA" w:rsidRDefault="00D27DBA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0E4058">
              <w:rPr>
                <w:rFonts w:ascii="Arial" w:hAnsi="Arial" w:cs="Arial"/>
                <w:sz w:val="24"/>
                <w:szCs w:val="24"/>
              </w:rPr>
              <w:t>3 year term</w:t>
            </w:r>
            <w:r w:rsidR="00CD38E1">
              <w:rPr>
                <w:rFonts w:ascii="Arial" w:hAnsi="Arial" w:cs="Arial"/>
                <w:sz w:val="24"/>
                <w:szCs w:val="24"/>
              </w:rPr>
              <w:t xml:space="preserve"> plus 2 years</w:t>
            </w:r>
          </w:p>
          <w:p w:rsidR="00D27DBA" w:rsidRPr="000E4058" w:rsidRDefault="00D27DBA" w:rsidP="00C0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(included in gas servicing</w:t>
            </w:r>
            <w:r w:rsidRPr="000E4058">
              <w:rPr>
                <w:rFonts w:ascii="Arial" w:hAnsi="Arial" w:cs="Arial"/>
                <w:sz w:val="24"/>
                <w:szCs w:val="24"/>
              </w:rPr>
              <w:t xml:space="preserve"> contract)</w:t>
            </w:r>
          </w:p>
        </w:tc>
        <w:tc>
          <w:tcPr>
            <w:tcW w:w="1843" w:type="dxa"/>
          </w:tcPr>
          <w:p w:rsidR="00D27DBA" w:rsidRDefault="00D27DBA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Competitive tender</w:t>
            </w:r>
          </w:p>
        </w:tc>
        <w:tc>
          <w:tcPr>
            <w:tcW w:w="1701" w:type="dxa"/>
          </w:tcPr>
          <w:p w:rsidR="00D27DBA" w:rsidRDefault="00D27DBA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Included above in CTS contract</w:t>
            </w:r>
          </w:p>
        </w:tc>
        <w:tc>
          <w:tcPr>
            <w:tcW w:w="1842" w:type="dxa"/>
          </w:tcPr>
          <w:p w:rsidR="00D27DBA" w:rsidRDefault="00013A4D" w:rsidP="002F2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D27DBA" w:rsidRDefault="006C6B57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19.11.2019</w:t>
            </w:r>
          </w:p>
        </w:tc>
        <w:tc>
          <w:tcPr>
            <w:tcW w:w="1984" w:type="dxa"/>
          </w:tcPr>
          <w:p w:rsidR="00D27DBA" w:rsidRPr="000E4058" w:rsidRDefault="00687C7F" w:rsidP="00687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approved 06.11.2019</w:t>
            </w:r>
          </w:p>
        </w:tc>
      </w:tr>
      <w:tr w:rsidR="00CE3650" w:rsidRPr="000E4058" w:rsidTr="00CE3650">
        <w:tc>
          <w:tcPr>
            <w:tcW w:w="2263" w:type="dxa"/>
          </w:tcPr>
          <w:p w:rsidR="00CE3650" w:rsidRPr="00FE00EC" w:rsidRDefault="00CE3650">
            <w:pPr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IEE periodic electrical inspection</w:t>
            </w:r>
            <w:r w:rsidR="00F70C82">
              <w:rPr>
                <w:rFonts w:ascii="Arial" w:hAnsi="Arial" w:cs="Arial"/>
                <w:sz w:val="24"/>
                <w:szCs w:val="24"/>
              </w:rPr>
              <w:t xml:space="preserve"> including smoke alarm upgrades</w:t>
            </w:r>
          </w:p>
        </w:tc>
        <w:tc>
          <w:tcPr>
            <w:tcW w:w="1985" w:type="dxa"/>
          </w:tcPr>
          <w:p w:rsidR="00CE3650" w:rsidRPr="00FE00EC" w:rsidRDefault="00CE3650" w:rsidP="00F65249">
            <w:pPr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Fortress Security</w:t>
            </w:r>
          </w:p>
        </w:tc>
        <w:tc>
          <w:tcPr>
            <w:tcW w:w="1701" w:type="dxa"/>
          </w:tcPr>
          <w:p w:rsidR="00CE3650" w:rsidRPr="00FE00EC" w:rsidRDefault="00CE3650" w:rsidP="002F5BBE">
            <w:pPr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ear term</w:t>
            </w:r>
          </w:p>
        </w:tc>
        <w:tc>
          <w:tcPr>
            <w:tcW w:w="1843" w:type="dxa"/>
          </w:tcPr>
          <w:p w:rsidR="00CE3650" w:rsidRPr="00FE00EC" w:rsidRDefault="00CE3650" w:rsidP="002F5BBE">
            <w:pPr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Competitive tender</w:t>
            </w:r>
          </w:p>
        </w:tc>
        <w:tc>
          <w:tcPr>
            <w:tcW w:w="1701" w:type="dxa"/>
          </w:tcPr>
          <w:p w:rsidR="00CE3650" w:rsidRPr="00FE00EC" w:rsidRDefault="00CE3650" w:rsidP="00BE2349">
            <w:pPr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£225,000</w:t>
            </w:r>
          </w:p>
        </w:tc>
        <w:tc>
          <w:tcPr>
            <w:tcW w:w="1842" w:type="dxa"/>
          </w:tcPr>
          <w:p w:rsidR="00CE3650" w:rsidRPr="00FE00EC" w:rsidRDefault="00CE3650" w:rsidP="00687C7F">
            <w:pPr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CE3650" w:rsidRPr="00FE00EC" w:rsidRDefault="006C6B57" w:rsidP="006C6B57">
            <w:pPr>
              <w:rPr>
                <w:rFonts w:ascii="Arial" w:hAnsi="Arial" w:cs="Arial"/>
                <w:strike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E365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.04.</w:t>
            </w:r>
            <w:r w:rsidR="00CE365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CE3650" w:rsidRPr="00626546" w:rsidRDefault="00F93284" w:rsidP="00F932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approved 06.03.2019</w:t>
            </w:r>
            <w:r w:rsidR="00CE36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0C82" w:rsidRPr="000E4058" w:rsidTr="002856D4">
        <w:tc>
          <w:tcPr>
            <w:tcW w:w="2263" w:type="dxa"/>
          </w:tcPr>
          <w:p w:rsidR="00F70C82" w:rsidRPr="000E4058" w:rsidRDefault="00F70C82" w:rsidP="00C8592A">
            <w:pPr>
              <w:rPr>
                <w:rFonts w:ascii="Arial" w:hAnsi="Arial" w:cs="Arial"/>
                <w:sz w:val="24"/>
                <w:szCs w:val="24"/>
              </w:rPr>
            </w:pPr>
            <w:r w:rsidRPr="000E4058">
              <w:rPr>
                <w:rFonts w:ascii="Arial" w:hAnsi="Arial" w:cs="Arial"/>
                <w:sz w:val="24"/>
                <w:szCs w:val="24"/>
              </w:rPr>
              <w:lastRenderedPageBreak/>
              <w:t>Grounds maintenance contract</w:t>
            </w:r>
          </w:p>
        </w:tc>
        <w:tc>
          <w:tcPr>
            <w:tcW w:w="1985" w:type="dxa"/>
          </w:tcPr>
          <w:p w:rsidR="00F70C82" w:rsidRPr="000E4058" w:rsidRDefault="00F70C82" w:rsidP="00843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WSES Ltd (Subsidiary)</w:t>
            </w:r>
          </w:p>
        </w:tc>
        <w:tc>
          <w:tcPr>
            <w:tcW w:w="1701" w:type="dxa"/>
          </w:tcPr>
          <w:p w:rsidR="00F70C82" w:rsidRDefault="00F70C82" w:rsidP="00626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Indefinite – Subsidiary</w:t>
            </w:r>
          </w:p>
        </w:tc>
        <w:tc>
          <w:tcPr>
            <w:tcW w:w="1843" w:type="dxa"/>
          </w:tcPr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Subsidiary appointed</w:t>
            </w:r>
          </w:p>
        </w:tc>
        <w:tc>
          <w:tcPr>
            <w:tcW w:w="1701" w:type="dxa"/>
          </w:tcPr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42" w:type="dxa"/>
          </w:tcPr>
          <w:p w:rsidR="00F70C82" w:rsidRDefault="00F70C82" w:rsidP="00C71E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18" w:type="dxa"/>
          </w:tcPr>
          <w:p w:rsidR="00F70C82" w:rsidRDefault="00F70C82" w:rsidP="000D0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63B">
              <w:rPr>
                <w:rFonts w:ascii="Arial" w:hAnsi="Arial" w:cs="Arial"/>
                <w:sz w:val="24"/>
                <w:szCs w:val="24"/>
              </w:rPr>
              <w:t>01.04.2019</w:t>
            </w:r>
          </w:p>
        </w:tc>
        <w:tc>
          <w:tcPr>
            <w:tcW w:w="1984" w:type="dxa"/>
          </w:tcPr>
          <w:p w:rsidR="00F70C82" w:rsidRDefault="00F70C82" w:rsidP="00843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applicable. </w:t>
            </w:r>
            <w:r w:rsidR="005B5F19">
              <w:rPr>
                <w:rFonts w:ascii="Arial" w:hAnsi="Arial" w:cs="Arial"/>
                <w:sz w:val="24"/>
                <w:szCs w:val="24"/>
              </w:rPr>
              <w:t>Subsidiary appointed</w:t>
            </w:r>
          </w:p>
        </w:tc>
      </w:tr>
      <w:tr w:rsidR="00F70C82" w:rsidRPr="000E4058" w:rsidTr="00C72210">
        <w:trPr>
          <w:trHeight w:val="1171"/>
        </w:trPr>
        <w:tc>
          <w:tcPr>
            <w:tcW w:w="2263" w:type="dxa"/>
            <w:hideMark/>
          </w:tcPr>
          <w:p w:rsidR="00F70C82" w:rsidRPr="000E4058" w:rsidRDefault="00F70C82" w:rsidP="00BE2349">
            <w:pPr>
              <w:rPr>
                <w:rFonts w:ascii="Arial" w:hAnsi="Arial" w:cs="Arial"/>
                <w:sz w:val="24"/>
                <w:szCs w:val="24"/>
              </w:rPr>
            </w:pPr>
            <w:r w:rsidRPr="000E4058">
              <w:rPr>
                <w:rFonts w:ascii="Arial" w:hAnsi="Arial" w:cs="Arial"/>
                <w:sz w:val="24"/>
                <w:szCs w:val="24"/>
              </w:rPr>
              <w:t>Close cleaning  contract</w:t>
            </w:r>
          </w:p>
        </w:tc>
        <w:tc>
          <w:tcPr>
            <w:tcW w:w="1985" w:type="dxa"/>
            <w:hideMark/>
          </w:tcPr>
          <w:p w:rsidR="00F70C82" w:rsidRPr="000E4058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WSES Ltd, (Subsidiary)</w:t>
            </w:r>
          </w:p>
        </w:tc>
        <w:tc>
          <w:tcPr>
            <w:tcW w:w="1701" w:type="dxa"/>
          </w:tcPr>
          <w:p w:rsidR="00F70C82" w:rsidRPr="000E4058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Indefinite - Subsidiary </w:t>
            </w:r>
          </w:p>
        </w:tc>
        <w:tc>
          <w:tcPr>
            <w:tcW w:w="1843" w:type="dxa"/>
          </w:tcPr>
          <w:p w:rsidR="00C72210" w:rsidRPr="00EF5C40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Subsidiary company appointed 2017</w:t>
            </w:r>
          </w:p>
        </w:tc>
        <w:tc>
          <w:tcPr>
            <w:tcW w:w="1701" w:type="dxa"/>
          </w:tcPr>
          <w:p w:rsidR="00F70C82" w:rsidRPr="00EF5C40" w:rsidRDefault="00F70C82" w:rsidP="00BE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42" w:type="dxa"/>
          </w:tcPr>
          <w:p w:rsidR="00F70C82" w:rsidRPr="00EF5C40" w:rsidRDefault="00F70C82" w:rsidP="00884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18" w:type="dxa"/>
          </w:tcPr>
          <w:p w:rsidR="00F70C82" w:rsidRDefault="005B5F19" w:rsidP="005B5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01.11.2017</w:t>
            </w:r>
          </w:p>
        </w:tc>
        <w:tc>
          <w:tcPr>
            <w:tcW w:w="1984" w:type="dxa"/>
          </w:tcPr>
          <w:p w:rsidR="00F70C82" w:rsidRPr="00EF5C40" w:rsidRDefault="000D063B" w:rsidP="000D0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approved 04.10.2017</w:t>
            </w:r>
          </w:p>
        </w:tc>
      </w:tr>
      <w:tr w:rsidR="00F70C82" w:rsidRPr="000E4058" w:rsidTr="00C031E2">
        <w:tc>
          <w:tcPr>
            <w:tcW w:w="2263" w:type="dxa"/>
          </w:tcPr>
          <w:p w:rsidR="00F70C82" w:rsidRPr="000E4058" w:rsidRDefault="00F70C82" w:rsidP="00C61B43">
            <w:pPr>
              <w:rPr>
                <w:rFonts w:ascii="Arial" w:hAnsi="Arial" w:cs="Arial"/>
                <w:sz w:val="24"/>
                <w:szCs w:val="24"/>
              </w:rPr>
            </w:pPr>
            <w:r w:rsidRPr="000E4058">
              <w:rPr>
                <w:rFonts w:ascii="Arial" w:hAnsi="Arial" w:cs="Arial"/>
                <w:sz w:val="24"/>
                <w:szCs w:val="24"/>
              </w:rPr>
              <w:t>Gutter cleaning, roof condition reports &amp; roof anchor inspections</w:t>
            </w:r>
          </w:p>
        </w:tc>
        <w:tc>
          <w:tcPr>
            <w:tcW w:w="1985" w:type="dxa"/>
          </w:tcPr>
          <w:p w:rsidR="00F70C82" w:rsidRPr="000E4058" w:rsidRDefault="00F70C82" w:rsidP="008435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4740">
              <w:rPr>
                <w:rFonts w:ascii="Arial" w:hAnsi="Arial" w:cs="Arial"/>
                <w:sz w:val="24"/>
                <w:szCs w:val="24"/>
              </w:rPr>
              <w:t>Latto</w:t>
            </w:r>
            <w:proofErr w:type="spellEnd"/>
            <w:r w:rsidRPr="001E4740">
              <w:rPr>
                <w:rFonts w:ascii="Arial" w:hAnsi="Arial" w:cs="Arial"/>
                <w:sz w:val="24"/>
                <w:szCs w:val="24"/>
              </w:rPr>
              <w:t xml:space="preserve"> Maintenance Ltd </w:t>
            </w:r>
          </w:p>
        </w:tc>
        <w:tc>
          <w:tcPr>
            <w:tcW w:w="1701" w:type="dxa"/>
          </w:tcPr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E4058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1E4740">
              <w:rPr>
                <w:rFonts w:ascii="Arial" w:hAnsi="Arial" w:cs="Arial"/>
                <w:sz w:val="24"/>
                <w:szCs w:val="24"/>
              </w:rPr>
              <w:t>ear term - New contract (2018-2021 plus 2 years)</w:t>
            </w:r>
          </w:p>
        </w:tc>
        <w:tc>
          <w:tcPr>
            <w:tcW w:w="1843" w:type="dxa"/>
          </w:tcPr>
          <w:p w:rsidR="00F70C82" w:rsidRDefault="00F70C82" w:rsidP="00843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Competitive tender. Published on PCS</w:t>
            </w:r>
          </w:p>
        </w:tc>
        <w:tc>
          <w:tcPr>
            <w:tcW w:w="1701" w:type="dxa"/>
          </w:tcPr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£269</w:t>
            </w:r>
            <w:r w:rsidRPr="001E4740">
              <w:rPr>
                <w:rFonts w:ascii="Arial" w:hAnsi="Arial" w:cs="Arial"/>
                <w:sz w:val="24"/>
                <w:szCs w:val="24"/>
              </w:rPr>
              <w:t>,000</w:t>
            </w:r>
            <w:r>
              <w:rPr>
                <w:rFonts w:ascii="Arial" w:hAnsi="Arial" w:cs="Arial"/>
                <w:sz w:val="24"/>
                <w:szCs w:val="24"/>
              </w:rPr>
              <w:t xml:space="preserve"> + VAT</w:t>
            </w:r>
          </w:p>
          <w:p w:rsidR="00F70C82" w:rsidRPr="00EF5C40" w:rsidRDefault="00F70C82" w:rsidP="00BE23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C82" w:rsidRDefault="00F70C82" w:rsidP="00884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F70C82" w:rsidRDefault="00F70C82" w:rsidP="00722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01/08/2018</w:t>
            </w:r>
          </w:p>
        </w:tc>
        <w:tc>
          <w:tcPr>
            <w:tcW w:w="1984" w:type="dxa"/>
          </w:tcPr>
          <w:p w:rsidR="00F70C82" w:rsidRDefault="00F70C82" w:rsidP="00CE3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approved 01.08.2018</w:t>
            </w:r>
          </w:p>
        </w:tc>
      </w:tr>
      <w:tr w:rsidR="00F70C82" w:rsidRPr="000E4058" w:rsidTr="002F2976">
        <w:tc>
          <w:tcPr>
            <w:tcW w:w="2263" w:type="dxa"/>
            <w:hideMark/>
          </w:tcPr>
          <w:p w:rsidR="00F70C82" w:rsidRPr="002D3F7F" w:rsidRDefault="00F70C82">
            <w:pPr>
              <w:rPr>
                <w:rFonts w:ascii="Arial" w:hAnsi="Arial" w:cs="Arial"/>
                <w:sz w:val="24"/>
                <w:szCs w:val="24"/>
              </w:rPr>
            </w:pPr>
            <w:r w:rsidRPr="002D3F7F">
              <w:rPr>
                <w:rFonts w:ascii="Arial" w:hAnsi="Arial" w:cs="Arial"/>
                <w:sz w:val="24"/>
                <w:szCs w:val="24"/>
              </w:rPr>
              <w:t>Stage 3 Adaptation</w:t>
            </w:r>
          </w:p>
        </w:tc>
        <w:tc>
          <w:tcPr>
            <w:tcW w:w="1985" w:type="dxa"/>
            <w:hideMark/>
          </w:tcPr>
          <w:p w:rsidR="00F70C82" w:rsidRPr="002D3F7F" w:rsidRDefault="002D3F7F" w:rsidP="00EF3F7A">
            <w:pPr>
              <w:rPr>
                <w:rFonts w:ascii="Arial" w:hAnsi="Arial" w:cs="Arial"/>
                <w:sz w:val="24"/>
                <w:szCs w:val="24"/>
              </w:rPr>
            </w:pPr>
            <w:r w:rsidRPr="002D3F7F">
              <w:rPr>
                <w:rFonts w:ascii="Arial" w:hAnsi="Arial" w:cs="Arial"/>
                <w:sz w:val="24"/>
                <w:szCs w:val="24"/>
              </w:rPr>
              <w:t>MP Group</w:t>
            </w:r>
          </w:p>
        </w:tc>
        <w:tc>
          <w:tcPr>
            <w:tcW w:w="1701" w:type="dxa"/>
          </w:tcPr>
          <w:p w:rsidR="00F70C82" w:rsidRPr="002D3F7F" w:rsidRDefault="00F70C82" w:rsidP="00E57829">
            <w:pPr>
              <w:rPr>
                <w:rFonts w:ascii="Arial" w:hAnsi="Arial" w:cs="Arial"/>
                <w:sz w:val="24"/>
                <w:szCs w:val="24"/>
              </w:rPr>
            </w:pPr>
            <w:r w:rsidRPr="002D3F7F">
              <w:rPr>
                <w:rFonts w:ascii="Arial" w:hAnsi="Arial" w:cs="Arial"/>
                <w:sz w:val="24"/>
                <w:szCs w:val="24"/>
              </w:rPr>
              <w:t>3 year term with op</w:t>
            </w:r>
            <w:r w:rsidR="002D3F7F" w:rsidRPr="002D3F7F">
              <w:rPr>
                <w:rFonts w:ascii="Arial" w:hAnsi="Arial" w:cs="Arial"/>
                <w:sz w:val="24"/>
                <w:szCs w:val="24"/>
              </w:rPr>
              <w:t>tion of plus 1 year</w:t>
            </w:r>
            <w:proofErr w:type="gramStart"/>
            <w:r w:rsidR="002D3F7F" w:rsidRPr="002D3F7F">
              <w:rPr>
                <w:rFonts w:ascii="Arial" w:hAnsi="Arial" w:cs="Arial"/>
                <w:sz w:val="24"/>
                <w:szCs w:val="24"/>
              </w:rPr>
              <w:t>.</w:t>
            </w:r>
            <w:r w:rsidRPr="002D3F7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F70C82" w:rsidRPr="002D3F7F" w:rsidRDefault="00F70C82" w:rsidP="001937D9">
            <w:pPr>
              <w:rPr>
                <w:rFonts w:ascii="Arial" w:hAnsi="Arial" w:cs="Arial"/>
                <w:sz w:val="24"/>
                <w:szCs w:val="24"/>
              </w:rPr>
            </w:pPr>
            <w:r w:rsidRPr="002D3F7F">
              <w:rPr>
                <w:rFonts w:ascii="Arial" w:hAnsi="Arial" w:cs="Arial"/>
                <w:sz w:val="24"/>
                <w:szCs w:val="24"/>
              </w:rPr>
              <w:t>Call off contract - SPA framework</w:t>
            </w:r>
          </w:p>
        </w:tc>
        <w:tc>
          <w:tcPr>
            <w:tcW w:w="1701" w:type="dxa"/>
          </w:tcPr>
          <w:p w:rsidR="00F70C82" w:rsidRPr="002D3F7F" w:rsidRDefault="00F70C82" w:rsidP="002D3F7F">
            <w:pPr>
              <w:rPr>
                <w:rFonts w:ascii="Arial" w:hAnsi="Arial" w:cs="Arial"/>
                <w:sz w:val="24"/>
                <w:szCs w:val="24"/>
              </w:rPr>
            </w:pPr>
            <w:r w:rsidRPr="002D3F7F">
              <w:rPr>
                <w:rFonts w:ascii="Arial" w:hAnsi="Arial" w:cs="Arial"/>
                <w:sz w:val="24"/>
                <w:szCs w:val="24"/>
              </w:rPr>
              <w:t>£</w:t>
            </w:r>
            <w:r w:rsidR="002D3F7F" w:rsidRPr="002D3F7F">
              <w:rPr>
                <w:rFonts w:ascii="Arial" w:hAnsi="Arial" w:cs="Arial"/>
                <w:sz w:val="24"/>
                <w:szCs w:val="24"/>
              </w:rPr>
              <w:t>40</w:t>
            </w:r>
            <w:r w:rsidRPr="002D3F7F">
              <w:rPr>
                <w:rFonts w:ascii="Arial" w:hAnsi="Arial" w:cs="Arial"/>
                <w:sz w:val="24"/>
                <w:szCs w:val="24"/>
              </w:rPr>
              <w:t>,000 per annum (adaptations vat exempt)</w:t>
            </w:r>
          </w:p>
        </w:tc>
        <w:tc>
          <w:tcPr>
            <w:tcW w:w="1842" w:type="dxa"/>
          </w:tcPr>
          <w:p w:rsidR="00F70C82" w:rsidRPr="002D3F7F" w:rsidRDefault="00F70C82" w:rsidP="00C71E14">
            <w:pPr>
              <w:rPr>
                <w:rFonts w:ascii="Arial" w:hAnsi="Arial" w:cs="Arial"/>
                <w:sz w:val="24"/>
                <w:szCs w:val="24"/>
              </w:rPr>
            </w:pPr>
            <w:r w:rsidRPr="002D3F7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F70C82" w:rsidRPr="002D3F7F" w:rsidRDefault="002D3F7F" w:rsidP="002F39CD">
            <w:pPr>
              <w:rPr>
                <w:rFonts w:ascii="Arial" w:hAnsi="Arial" w:cs="Arial"/>
                <w:sz w:val="24"/>
                <w:szCs w:val="24"/>
              </w:rPr>
            </w:pPr>
            <w:r w:rsidRPr="002D3F7F">
              <w:rPr>
                <w:rFonts w:ascii="Arial" w:hAnsi="Arial" w:cs="Arial"/>
                <w:sz w:val="24"/>
                <w:szCs w:val="24"/>
              </w:rPr>
              <w:t>01.04.2022</w:t>
            </w:r>
          </w:p>
        </w:tc>
        <w:tc>
          <w:tcPr>
            <w:tcW w:w="1984" w:type="dxa"/>
          </w:tcPr>
          <w:p w:rsidR="00F70C82" w:rsidRPr="002D3F7F" w:rsidRDefault="00C72210" w:rsidP="00C72210">
            <w:pPr>
              <w:rPr>
                <w:rFonts w:ascii="Arial" w:hAnsi="Arial" w:cs="Arial"/>
                <w:sz w:val="24"/>
                <w:szCs w:val="24"/>
              </w:rPr>
            </w:pPr>
            <w:r w:rsidRPr="002D3F7F">
              <w:rPr>
                <w:rFonts w:ascii="Arial" w:hAnsi="Arial" w:cs="Arial"/>
                <w:sz w:val="24"/>
                <w:szCs w:val="24"/>
              </w:rPr>
              <w:t>Estimated value d</w:t>
            </w:r>
            <w:r w:rsidR="00F70C82" w:rsidRPr="002D3F7F">
              <w:rPr>
                <w:rFonts w:ascii="Arial" w:hAnsi="Arial" w:cs="Arial"/>
                <w:sz w:val="24"/>
                <w:szCs w:val="24"/>
              </w:rPr>
              <w:t>ependant on annual funding</w:t>
            </w:r>
            <w:r w:rsidRPr="002D3F7F">
              <w:rPr>
                <w:rFonts w:ascii="Arial" w:hAnsi="Arial" w:cs="Arial"/>
                <w:sz w:val="24"/>
                <w:szCs w:val="24"/>
              </w:rPr>
              <w:t xml:space="preserve"> allocation.</w:t>
            </w:r>
          </w:p>
        </w:tc>
      </w:tr>
      <w:tr w:rsidR="00F70C82" w:rsidRPr="000E4058" w:rsidTr="002F2976">
        <w:trPr>
          <w:trHeight w:val="104"/>
        </w:trPr>
        <w:tc>
          <w:tcPr>
            <w:tcW w:w="2263" w:type="dxa"/>
            <w:hideMark/>
          </w:tcPr>
          <w:p w:rsidR="00F70C82" w:rsidRPr="000E4058" w:rsidRDefault="00F70C82" w:rsidP="00C722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Reactive Repairs (Split into five lots)</w:t>
            </w:r>
          </w:p>
        </w:tc>
        <w:tc>
          <w:tcPr>
            <w:tcW w:w="1985" w:type="dxa"/>
            <w:hideMark/>
          </w:tcPr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1 Joinery –D G Kennedy</w:t>
            </w:r>
          </w:p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2 Plumbing – City Building</w:t>
            </w:r>
          </w:p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LOT 3 Electrical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Powerlite</w:t>
            </w:r>
            <w:proofErr w:type="spellEnd"/>
            <w:r w:rsidR="00B45403">
              <w:rPr>
                <w:rFonts w:ascii="Arial" w:hAnsi="Arial" w:cs="Arial"/>
                <w:sz w:val="24"/>
                <w:szCs w:val="24"/>
              </w:rPr>
              <w:t xml:space="preserve"> ceased trading 2021 </w:t>
            </w:r>
          </w:p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LOT 4 Multi-trade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Timetra</w:t>
            </w:r>
            <w:proofErr w:type="spellEnd"/>
          </w:p>
          <w:p w:rsidR="00F70C82" w:rsidRPr="000E4058" w:rsidRDefault="00F70C82" w:rsidP="0059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LOT 5 Out of Hours – City Building</w:t>
            </w:r>
            <w:r w:rsidR="005926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C82" w:rsidRPr="000E4058" w:rsidRDefault="00F70C82" w:rsidP="00AD5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 year plus 1 year option framework</w:t>
            </w:r>
          </w:p>
        </w:tc>
        <w:tc>
          <w:tcPr>
            <w:tcW w:w="1843" w:type="dxa"/>
          </w:tcPr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Competitive tender</w:t>
            </w:r>
          </w:p>
        </w:tc>
        <w:tc>
          <w:tcPr>
            <w:tcW w:w="1701" w:type="dxa"/>
          </w:tcPr>
          <w:p w:rsidR="00F70C82" w:rsidRDefault="00F70C82" w:rsidP="00BE2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£2.03M + VAT</w:t>
            </w:r>
          </w:p>
        </w:tc>
        <w:tc>
          <w:tcPr>
            <w:tcW w:w="1842" w:type="dxa"/>
          </w:tcPr>
          <w:p w:rsidR="00F70C82" w:rsidRPr="002A459D" w:rsidRDefault="00F70C82" w:rsidP="00C71E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01/06/2019</w:t>
            </w:r>
          </w:p>
        </w:tc>
        <w:tc>
          <w:tcPr>
            <w:tcW w:w="1984" w:type="dxa"/>
          </w:tcPr>
          <w:p w:rsidR="00F70C82" w:rsidRDefault="00F70C82" w:rsidP="004B6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approved Lots 1, 3, 4 &amp; 5 – 03.04.2019</w:t>
            </w:r>
            <w:r w:rsidR="00C722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approved Lot 2 – 05.06.2019</w:t>
            </w:r>
          </w:p>
          <w:p w:rsidR="00B45403" w:rsidRPr="00B45403" w:rsidRDefault="00B45403" w:rsidP="00B45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LOT 3 Electrical work to be re-tendered. Due to pandemic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works currently carried out within other existing contracts. </w:t>
            </w:r>
          </w:p>
        </w:tc>
      </w:tr>
      <w:tr w:rsidR="00F70C82" w:rsidRPr="000E4058" w:rsidTr="002F2976">
        <w:trPr>
          <w:trHeight w:val="104"/>
        </w:trPr>
        <w:tc>
          <w:tcPr>
            <w:tcW w:w="2263" w:type="dxa"/>
          </w:tcPr>
          <w:p w:rsidR="00F70C82" w:rsidRPr="000E4058" w:rsidRDefault="00F70C82" w:rsidP="00BD7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Void Contract</w:t>
            </w:r>
          </w:p>
        </w:tc>
        <w:tc>
          <w:tcPr>
            <w:tcW w:w="1985" w:type="dxa"/>
          </w:tcPr>
          <w:p w:rsidR="00F70C82" w:rsidRPr="000E4058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Timetra</w:t>
            </w:r>
            <w:proofErr w:type="spellEnd"/>
          </w:p>
        </w:tc>
        <w:tc>
          <w:tcPr>
            <w:tcW w:w="1701" w:type="dxa"/>
          </w:tcPr>
          <w:p w:rsidR="00F70C82" w:rsidRPr="000E4058" w:rsidRDefault="00F70C82" w:rsidP="004F0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 term with option of 2 year extension</w:t>
            </w:r>
          </w:p>
        </w:tc>
        <w:tc>
          <w:tcPr>
            <w:tcW w:w="1843" w:type="dxa"/>
          </w:tcPr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Competitive tender</w:t>
            </w:r>
          </w:p>
        </w:tc>
        <w:tc>
          <w:tcPr>
            <w:tcW w:w="1701" w:type="dxa"/>
          </w:tcPr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£1.3M + VAT</w:t>
            </w:r>
          </w:p>
        </w:tc>
        <w:tc>
          <w:tcPr>
            <w:tcW w:w="1842" w:type="dxa"/>
          </w:tcPr>
          <w:p w:rsidR="00F70C82" w:rsidRDefault="00F70C82" w:rsidP="00C71E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F70C82" w:rsidRDefault="006C6B57" w:rsidP="006C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30.11.2019</w:t>
            </w:r>
          </w:p>
        </w:tc>
        <w:tc>
          <w:tcPr>
            <w:tcW w:w="1984" w:type="dxa"/>
          </w:tcPr>
          <w:p w:rsidR="00F70C82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approved 06.11.2019</w:t>
            </w:r>
          </w:p>
        </w:tc>
      </w:tr>
      <w:tr w:rsidR="00F70C82" w:rsidRPr="00D27DBA" w:rsidTr="002F2976">
        <w:tc>
          <w:tcPr>
            <w:tcW w:w="2263" w:type="dxa"/>
            <w:hideMark/>
          </w:tcPr>
          <w:p w:rsidR="00F70C82" w:rsidRPr="00AC0033" w:rsidRDefault="00F70C82" w:rsidP="00314C40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1985" w:type="dxa"/>
            <w:hideMark/>
          </w:tcPr>
          <w:p w:rsidR="00F70C82" w:rsidRPr="00AC0033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Arthur J Gallagher</w:t>
            </w:r>
          </w:p>
        </w:tc>
        <w:tc>
          <w:tcPr>
            <w:tcW w:w="1701" w:type="dxa"/>
          </w:tcPr>
          <w:p w:rsidR="00F70C82" w:rsidRPr="00AC0033" w:rsidRDefault="00F70C82" w:rsidP="00AD541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0033">
              <w:rPr>
                <w:rFonts w:ascii="Arial" w:hAnsi="Arial" w:cs="Arial"/>
                <w:sz w:val="24"/>
                <w:szCs w:val="24"/>
              </w:rPr>
              <w:t>3 year</w:t>
            </w:r>
            <w:proofErr w:type="gramEnd"/>
            <w:r w:rsidRPr="00AC0033">
              <w:rPr>
                <w:rFonts w:ascii="Arial" w:hAnsi="Arial" w:cs="Arial"/>
                <w:sz w:val="24"/>
                <w:szCs w:val="24"/>
              </w:rPr>
              <w:t xml:space="preserve"> term with option of plus 2 year extension.</w:t>
            </w:r>
          </w:p>
        </w:tc>
        <w:tc>
          <w:tcPr>
            <w:tcW w:w="1843" w:type="dxa"/>
          </w:tcPr>
          <w:p w:rsidR="00F70C82" w:rsidRPr="00AC0033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Competitive tender</w:t>
            </w:r>
          </w:p>
        </w:tc>
        <w:tc>
          <w:tcPr>
            <w:tcW w:w="1701" w:type="dxa"/>
          </w:tcPr>
          <w:p w:rsidR="00F70C82" w:rsidRPr="00AC0033" w:rsidRDefault="00F70C82" w:rsidP="00BE2349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£500,000 + VAT</w:t>
            </w:r>
          </w:p>
        </w:tc>
        <w:tc>
          <w:tcPr>
            <w:tcW w:w="1842" w:type="dxa"/>
          </w:tcPr>
          <w:p w:rsidR="00F70C82" w:rsidRPr="00AC0033" w:rsidRDefault="00F70C82" w:rsidP="00C71E14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F70C82" w:rsidRPr="00AC0033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 xml:space="preserve">01.11.2019 </w:t>
            </w:r>
          </w:p>
        </w:tc>
        <w:tc>
          <w:tcPr>
            <w:tcW w:w="1984" w:type="dxa"/>
          </w:tcPr>
          <w:p w:rsidR="00F70C82" w:rsidRPr="00AC0033" w:rsidRDefault="00F70C82" w:rsidP="00C8592A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Committee approved 06.11.2019</w:t>
            </w:r>
          </w:p>
        </w:tc>
      </w:tr>
      <w:tr w:rsidR="00F70C82" w:rsidRPr="00D27DBA" w:rsidTr="002F2976">
        <w:tc>
          <w:tcPr>
            <w:tcW w:w="2263" w:type="dxa"/>
            <w:hideMark/>
          </w:tcPr>
          <w:p w:rsidR="00F70C82" w:rsidRPr="00AC0033" w:rsidRDefault="00F70C82" w:rsidP="00A81D4A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1985" w:type="dxa"/>
            <w:hideMark/>
          </w:tcPr>
          <w:p w:rsidR="00F70C82" w:rsidRPr="00AC0033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Law at Work</w:t>
            </w:r>
          </w:p>
        </w:tc>
        <w:tc>
          <w:tcPr>
            <w:tcW w:w="1701" w:type="dxa"/>
          </w:tcPr>
          <w:p w:rsidR="00F70C82" w:rsidRPr="00AC0033" w:rsidRDefault="00F70C82" w:rsidP="00AD5411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3 year term with plus 2 year option</w:t>
            </w:r>
          </w:p>
        </w:tc>
        <w:tc>
          <w:tcPr>
            <w:tcW w:w="1843" w:type="dxa"/>
          </w:tcPr>
          <w:p w:rsidR="00F70C82" w:rsidRPr="00AC0033" w:rsidRDefault="00F70C82" w:rsidP="00073E1D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Negotiated</w:t>
            </w:r>
          </w:p>
        </w:tc>
        <w:tc>
          <w:tcPr>
            <w:tcW w:w="1701" w:type="dxa"/>
          </w:tcPr>
          <w:p w:rsidR="00F70C82" w:rsidRPr="00AC0033" w:rsidRDefault="00F70C82" w:rsidP="00DF7296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£35,700 +VAT</w:t>
            </w:r>
          </w:p>
        </w:tc>
        <w:tc>
          <w:tcPr>
            <w:tcW w:w="1842" w:type="dxa"/>
          </w:tcPr>
          <w:p w:rsidR="00F70C82" w:rsidRPr="00AC0033" w:rsidRDefault="00F70C82" w:rsidP="00C71E14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F70C82" w:rsidRPr="00AC0033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01.10.2017</w:t>
            </w:r>
          </w:p>
        </w:tc>
        <w:tc>
          <w:tcPr>
            <w:tcW w:w="1984" w:type="dxa"/>
          </w:tcPr>
          <w:p w:rsidR="00F70C82" w:rsidRPr="00AC0033" w:rsidRDefault="00F70C82" w:rsidP="00C8592A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 xml:space="preserve">Committee approved 04.10.17 </w:t>
            </w:r>
          </w:p>
        </w:tc>
      </w:tr>
      <w:tr w:rsidR="00F70C82" w:rsidRPr="00D27DBA" w:rsidTr="002F2976">
        <w:tc>
          <w:tcPr>
            <w:tcW w:w="2263" w:type="dxa"/>
            <w:hideMark/>
          </w:tcPr>
          <w:p w:rsidR="00F70C82" w:rsidRPr="00AC0033" w:rsidRDefault="00F70C82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 xml:space="preserve">Office and Common Areas Cleaning </w:t>
            </w:r>
          </w:p>
        </w:tc>
        <w:tc>
          <w:tcPr>
            <w:tcW w:w="1985" w:type="dxa"/>
            <w:hideMark/>
          </w:tcPr>
          <w:p w:rsidR="00F70C82" w:rsidRPr="00AC0033" w:rsidRDefault="002D3F7F" w:rsidP="002D3F7F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WSES Ltd</w:t>
            </w:r>
          </w:p>
        </w:tc>
        <w:tc>
          <w:tcPr>
            <w:tcW w:w="1701" w:type="dxa"/>
          </w:tcPr>
          <w:p w:rsidR="00F70C82" w:rsidRPr="00AC0033" w:rsidRDefault="002D3F7F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Indefinite - Subsidiary</w:t>
            </w:r>
          </w:p>
        </w:tc>
        <w:tc>
          <w:tcPr>
            <w:tcW w:w="1843" w:type="dxa"/>
          </w:tcPr>
          <w:p w:rsidR="00F70C82" w:rsidRPr="00AC0033" w:rsidRDefault="002D3F7F" w:rsidP="002D3F7F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Subsidiary appointed March 2022</w:t>
            </w:r>
          </w:p>
        </w:tc>
        <w:tc>
          <w:tcPr>
            <w:tcW w:w="1701" w:type="dxa"/>
          </w:tcPr>
          <w:p w:rsidR="00F70C82" w:rsidRPr="00AC0033" w:rsidRDefault="00F70C82" w:rsidP="00BE2349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£</w:t>
            </w:r>
            <w:r w:rsidR="002D3F7F" w:rsidRPr="00AC0033">
              <w:rPr>
                <w:rFonts w:ascii="Arial" w:hAnsi="Arial" w:cs="Arial"/>
                <w:sz w:val="24"/>
                <w:szCs w:val="24"/>
              </w:rPr>
              <w:t>90,000</w:t>
            </w:r>
          </w:p>
        </w:tc>
        <w:tc>
          <w:tcPr>
            <w:tcW w:w="1842" w:type="dxa"/>
          </w:tcPr>
          <w:p w:rsidR="00F70C82" w:rsidRPr="00AC0033" w:rsidRDefault="002D3F7F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18" w:type="dxa"/>
          </w:tcPr>
          <w:p w:rsidR="00F70C82" w:rsidRPr="00AC0033" w:rsidRDefault="002D3F7F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14.03.2022</w:t>
            </w:r>
          </w:p>
        </w:tc>
        <w:tc>
          <w:tcPr>
            <w:tcW w:w="1984" w:type="dxa"/>
          </w:tcPr>
          <w:p w:rsidR="00F70C82" w:rsidRPr="00AC0033" w:rsidRDefault="00F70C82" w:rsidP="00C8592A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 w:rsidR="002D3F7F" w:rsidRPr="00AC0033">
              <w:rPr>
                <w:rFonts w:ascii="Arial" w:hAnsi="Arial" w:cs="Arial"/>
                <w:sz w:val="24"/>
                <w:szCs w:val="24"/>
              </w:rPr>
              <w:t>approved 02.03.2022</w:t>
            </w:r>
          </w:p>
        </w:tc>
      </w:tr>
      <w:tr w:rsidR="00F70C82" w:rsidRPr="000E4058" w:rsidTr="002F2976">
        <w:tc>
          <w:tcPr>
            <w:tcW w:w="2263" w:type="dxa"/>
            <w:hideMark/>
          </w:tcPr>
          <w:p w:rsidR="00F70C82" w:rsidRPr="00AC0033" w:rsidRDefault="00F70C82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Internal Audit</w:t>
            </w:r>
          </w:p>
        </w:tc>
        <w:tc>
          <w:tcPr>
            <w:tcW w:w="1985" w:type="dxa"/>
            <w:hideMark/>
          </w:tcPr>
          <w:p w:rsidR="00F70C82" w:rsidRPr="00AC0033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BDO LLP</w:t>
            </w:r>
          </w:p>
        </w:tc>
        <w:tc>
          <w:tcPr>
            <w:tcW w:w="1701" w:type="dxa"/>
          </w:tcPr>
          <w:p w:rsidR="00F70C82" w:rsidRPr="00AC0033" w:rsidRDefault="00F70C82" w:rsidP="00AD5411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1843" w:type="dxa"/>
          </w:tcPr>
          <w:p w:rsidR="00F70C82" w:rsidRPr="00AC0033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Competitive Tender</w:t>
            </w:r>
          </w:p>
        </w:tc>
        <w:tc>
          <w:tcPr>
            <w:tcW w:w="1701" w:type="dxa"/>
          </w:tcPr>
          <w:p w:rsidR="00F70C82" w:rsidRPr="00AC0033" w:rsidRDefault="00F70C82" w:rsidP="00BE2349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£30,000 + VAT</w:t>
            </w:r>
          </w:p>
        </w:tc>
        <w:tc>
          <w:tcPr>
            <w:tcW w:w="1842" w:type="dxa"/>
          </w:tcPr>
          <w:p w:rsidR="00F70C82" w:rsidRPr="00AC0033" w:rsidRDefault="00F70C82" w:rsidP="00C71E14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F70C82" w:rsidRPr="00AC0033" w:rsidRDefault="005926AA" w:rsidP="00F93284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08.10.2019</w:t>
            </w:r>
          </w:p>
        </w:tc>
        <w:tc>
          <w:tcPr>
            <w:tcW w:w="1984" w:type="dxa"/>
          </w:tcPr>
          <w:p w:rsidR="00F70C82" w:rsidRPr="00AC0033" w:rsidRDefault="00F70C82" w:rsidP="00C8592A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Committee approved 06.11.2019</w:t>
            </w:r>
          </w:p>
        </w:tc>
      </w:tr>
      <w:tr w:rsidR="00F70C82" w:rsidRPr="000E4058" w:rsidTr="002F2976">
        <w:tc>
          <w:tcPr>
            <w:tcW w:w="2263" w:type="dxa"/>
            <w:hideMark/>
          </w:tcPr>
          <w:p w:rsidR="00F70C82" w:rsidRPr="00AC0033" w:rsidRDefault="00F70C82" w:rsidP="00EF3F7A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External Audit</w:t>
            </w:r>
          </w:p>
        </w:tc>
        <w:tc>
          <w:tcPr>
            <w:tcW w:w="1985" w:type="dxa"/>
            <w:hideMark/>
          </w:tcPr>
          <w:p w:rsidR="00F70C82" w:rsidRPr="00AC0033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RSM UK Audit LLP</w:t>
            </w:r>
          </w:p>
        </w:tc>
        <w:tc>
          <w:tcPr>
            <w:tcW w:w="1701" w:type="dxa"/>
          </w:tcPr>
          <w:p w:rsidR="00F70C82" w:rsidRPr="00AC0033" w:rsidRDefault="00F70C82" w:rsidP="00FB0F2D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3 years plus 1</w:t>
            </w:r>
          </w:p>
        </w:tc>
        <w:tc>
          <w:tcPr>
            <w:tcW w:w="1843" w:type="dxa"/>
          </w:tcPr>
          <w:p w:rsidR="00F70C82" w:rsidRPr="00AC0033" w:rsidRDefault="00F70C82" w:rsidP="00A022F4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Competitive Tender</w:t>
            </w:r>
          </w:p>
        </w:tc>
        <w:tc>
          <w:tcPr>
            <w:tcW w:w="1701" w:type="dxa"/>
          </w:tcPr>
          <w:p w:rsidR="00F70C82" w:rsidRPr="00AC0033" w:rsidRDefault="00F70C82" w:rsidP="00BE2349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£100,000 + VAT</w:t>
            </w:r>
          </w:p>
        </w:tc>
        <w:tc>
          <w:tcPr>
            <w:tcW w:w="1842" w:type="dxa"/>
          </w:tcPr>
          <w:p w:rsidR="00F70C82" w:rsidRPr="00AC0033" w:rsidRDefault="00F70C82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F70C82" w:rsidRPr="00AC0033" w:rsidRDefault="005926AA" w:rsidP="002F5BBE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06.06.2019</w:t>
            </w:r>
          </w:p>
        </w:tc>
        <w:tc>
          <w:tcPr>
            <w:tcW w:w="1984" w:type="dxa"/>
          </w:tcPr>
          <w:p w:rsidR="00F70C82" w:rsidRPr="00AC0033" w:rsidRDefault="00F70C82" w:rsidP="006665F8">
            <w:pPr>
              <w:rPr>
                <w:rFonts w:ascii="Arial" w:hAnsi="Arial" w:cs="Arial"/>
                <w:sz w:val="24"/>
                <w:szCs w:val="24"/>
              </w:rPr>
            </w:pPr>
            <w:r w:rsidRPr="00AC0033">
              <w:rPr>
                <w:rFonts w:ascii="Arial" w:hAnsi="Arial" w:cs="Arial"/>
                <w:sz w:val="24"/>
                <w:szCs w:val="24"/>
              </w:rPr>
              <w:t>Committee approved 05.06.19</w:t>
            </w:r>
          </w:p>
        </w:tc>
      </w:tr>
    </w:tbl>
    <w:p w:rsidR="007C14C9" w:rsidRPr="000E4058" w:rsidRDefault="007C14C9" w:rsidP="00C61B43">
      <w:pPr>
        <w:rPr>
          <w:rFonts w:ascii="Arial" w:hAnsi="Arial" w:cs="Arial"/>
          <w:b/>
          <w:sz w:val="24"/>
          <w:szCs w:val="24"/>
        </w:rPr>
      </w:pPr>
    </w:p>
    <w:sectPr w:rsidR="007C14C9" w:rsidRPr="000E4058" w:rsidSect="005926AA">
      <w:footerReference w:type="default" r:id="rId6"/>
      <w:pgSz w:w="16838" w:h="11906" w:orient="landscape"/>
      <w:pgMar w:top="1276" w:right="1440" w:bottom="170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BB" w:rsidRDefault="009C20BB" w:rsidP="006B368E">
      <w:pPr>
        <w:spacing w:after="0" w:line="240" w:lineRule="auto"/>
      </w:pPr>
      <w:r>
        <w:separator/>
      </w:r>
    </w:p>
  </w:endnote>
  <w:endnote w:type="continuationSeparator" w:id="0">
    <w:p w:rsidR="009C20BB" w:rsidRDefault="009C20BB" w:rsidP="006B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8E" w:rsidRPr="006B368E" w:rsidRDefault="00DF7296" w:rsidP="006B368E">
    <w:pPr>
      <w:pStyle w:val="Footer"/>
    </w:pPr>
    <w:r>
      <w:rPr>
        <w:noProof/>
      </w:rPr>
      <w:t>Whiteinch and Scotst</w:t>
    </w:r>
    <w:r w:rsidR="00AC0033">
      <w:rPr>
        <w:noProof/>
      </w:rPr>
      <w:t>oun HA Contract Register 2021/2022.</w:t>
    </w:r>
    <w:r w:rsidR="002F5BBE">
      <w:rPr>
        <w:noProof/>
      </w:rPr>
      <w:tab/>
    </w:r>
    <w:r w:rsidR="002F5BBE">
      <w:rPr>
        <w:noProof/>
      </w:rPr>
      <w:tab/>
    </w:r>
    <w:r w:rsidR="002F5BBE">
      <w:rPr>
        <w:noProof/>
      </w:rPr>
      <w:tab/>
    </w:r>
    <w:r w:rsidR="002F5BBE">
      <w:rPr>
        <w:noProof/>
      </w:rPr>
      <w:tab/>
    </w:r>
    <w:r w:rsidR="002F5BBE">
      <w:rPr>
        <w:noProof/>
      </w:rPr>
      <w:tab/>
    </w:r>
    <w:r w:rsidR="002F5BBE">
      <w:rPr>
        <w:noProof/>
      </w:rPr>
      <w:tab/>
    </w:r>
    <w:r w:rsidR="002F5BBE">
      <w:rPr>
        <w:noProof/>
      </w:rPr>
      <w:tab/>
      <w:t xml:space="preserve">Page </w:t>
    </w:r>
    <w:r w:rsidR="002F5BBE">
      <w:rPr>
        <w:noProof/>
      </w:rPr>
      <w:fldChar w:fldCharType="begin"/>
    </w:r>
    <w:r w:rsidR="002F5BBE">
      <w:rPr>
        <w:noProof/>
      </w:rPr>
      <w:instrText xml:space="preserve"> PAGE   \* MERGEFORMAT </w:instrText>
    </w:r>
    <w:r w:rsidR="002F5BBE">
      <w:rPr>
        <w:noProof/>
      </w:rPr>
      <w:fldChar w:fldCharType="separate"/>
    </w:r>
    <w:r w:rsidR="00AC0033">
      <w:rPr>
        <w:noProof/>
      </w:rPr>
      <w:t>3</w:t>
    </w:r>
    <w:r w:rsidR="002F5B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BB" w:rsidRDefault="009C20BB" w:rsidP="006B368E">
      <w:pPr>
        <w:spacing w:after="0" w:line="240" w:lineRule="auto"/>
      </w:pPr>
      <w:r>
        <w:separator/>
      </w:r>
    </w:p>
  </w:footnote>
  <w:footnote w:type="continuationSeparator" w:id="0">
    <w:p w:rsidR="009C20BB" w:rsidRDefault="009C20BB" w:rsidP="006B3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C9"/>
    <w:rsid w:val="0000557D"/>
    <w:rsid w:val="00013A4D"/>
    <w:rsid w:val="00031967"/>
    <w:rsid w:val="00033E8F"/>
    <w:rsid w:val="00045C9E"/>
    <w:rsid w:val="00052355"/>
    <w:rsid w:val="0006711B"/>
    <w:rsid w:val="00072293"/>
    <w:rsid w:val="00073E1D"/>
    <w:rsid w:val="0009542E"/>
    <w:rsid w:val="000B7B11"/>
    <w:rsid w:val="000C21D9"/>
    <w:rsid w:val="000C4B6C"/>
    <w:rsid w:val="000D063B"/>
    <w:rsid w:val="000E37B1"/>
    <w:rsid w:val="000E4058"/>
    <w:rsid w:val="00112BFF"/>
    <w:rsid w:val="00115D25"/>
    <w:rsid w:val="00116787"/>
    <w:rsid w:val="00116F66"/>
    <w:rsid w:val="00143942"/>
    <w:rsid w:val="00143F20"/>
    <w:rsid w:val="00146885"/>
    <w:rsid w:val="001805B0"/>
    <w:rsid w:val="0018579D"/>
    <w:rsid w:val="00185E4F"/>
    <w:rsid w:val="001937D9"/>
    <w:rsid w:val="001A39B2"/>
    <w:rsid w:val="001A5DF6"/>
    <w:rsid w:val="001B7BD9"/>
    <w:rsid w:val="001C3494"/>
    <w:rsid w:val="001D2AF7"/>
    <w:rsid w:val="001E4740"/>
    <w:rsid w:val="001E7074"/>
    <w:rsid w:val="002033BF"/>
    <w:rsid w:val="0020392E"/>
    <w:rsid w:val="0020692D"/>
    <w:rsid w:val="00211F16"/>
    <w:rsid w:val="00217A7A"/>
    <w:rsid w:val="00223219"/>
    <w:rsid w:val="00226169"/>
    <w:rsid w:val="00226C42"/>
    <w:rsid w:val="00240978"/>
    <w:rsid w:val="00247FC8"/>
    <w:rsid w:val="002517B0"/>
    <w:rsid w:val="002651FD"/>
    <w:rsid w:val="00266AE8"/>
    <w:rsid w:val="002840C7"/>
    <w:rsid w:val="002A459D"/>
    <w:rsid w:val="002C169A"/>
    <w:rsid w:val="002D36F8"/>
    <w:rsid w:val="002D3F7F"/>
    <w:rsid w:val="002F2976"/>
    <w:rsid w:val="002F39CD"/>
    <w:rsid w:val="002F48AB"/>
    <w:rsid w:val="002F5762"/>
    <w:rsid w:val="002F5BBE"/>
    <w:rsid w:val="00301FAB"/>
    <w:rsid w:val="00304A66"/>
    <w:rsid w:val="003115BE"/>
    <w:rsid w:val="00314C40"/>
    <w:rsid w:val="003B0BF1"/>
    <w:rsid w:val="003C0CF4"/>
    <w:rsid w:val="003E1652"/>
    <w:rsid w:val="003E24B0"/>
    <w:rsid w:val="003F6694"/>
    <w:rsid w:val="004076A6"/>
    <w:rsid w:val="00415040"/>
    <w:rsid w:val="00431055"/>
    <w:rsid w:val="0045150E"/>
    <w:rsid w:val="0046763F"/>
    <w:rsid w:val="00476950"/>
    <w:rsid w:val="004777FF"/>
    <w:rsid w:val="00480A7D"/>
    <w:rsid w:val="00481959"/>
    <w:rsid w:val="0048318D"/>
    <w:rsid w:val="0049620D"/>
    <w:rsid w:val="004B0146"/>
    <w:rsid w:val="004B2DD3"/>
    <w:rsid w:val="004B5BFA"/>
    <w:rsid w:val="004B6EAD"/>
    <w:rsid w:val="004C50F4"/>
    <w:rsid w:val="004C652F"/>
    <w:rsid w:val="004E6DAE"/>
    <w:rsid w:val="004F0151"/>
    <w:rsid w:val="004F10FB"/>
    <w:rsid w:val="004F72DE"/>
    <w:rsid w:val="0050203B"/>
    <w:rsid w:val="00510A53"/>
    <w:rsid w:val="005111C3"/>
    <w:rsid w:val="0051189C"/>
    <w:rsid w:val="00527E6C"/>
    <w:rsid w:val="005533C6"/>
    <w:rsid w:val="005568AF"/>
    <w:rsid w:val="00557380"/>
    <w:rsid w:val="00571AC4"/>
    <w:rsid w:val="005926AA"/>
    <w:rsid w:val="00596145"/>
    <w:rsid w:val="00596CFB"/>
    <w:rsid w:val="005A539F"/>
    <w:rsid w:val="005B5F19"/>
    <w:rsid w:val="005B7D9C"/>
    <w:rsid w:val="005C37AF"/>
    <w:rsid w:val="005C5769"/>
    <w:rsid w:val="005E047A"/>
    <w:rsid w:val="005E5C4E"/>
    <w:rsid w:val="005E747D"/>
    <w:rsid w:val="005F6A6B"/>
    <w:rsid w:val="006007DA"/>
    <w:rsid w:val="006106E3"/>
    <w:rsid w:val="006243CA"/>
    <w:rsid w:val="00626546"/>
    <w:rsid w:val="00632D75"/>
    <w:rsid w:val="0063398B"/>
    <w:rsid w:val="00634B40"/>
    <w:rsid w:val="00640D33"/>
    <w:rsid w:val="00651D8C"/>
    <w:rsid w:val="006529EB"/>
    <w:rsid w:val="00653974"/>
    <w:rsid w:val="00657098"/>
    <w:rsid w:val="00665B4D"/>
    <w:rsid w:val="006665F8"/>
    <w:rsid w:val="00672031"/>
    <w:rsid w:val="00673899"/>
    <w:rsid w:val="00687ADC"/>
    <w:rsid w:val="00687C7F"/>
    <w:rsid w:val="006A08C9"/>
    <w:rsid w:val="006B368E"/>
    <w:rsid w:val="006B6E97"/>
    <w:rsid w:val="006B73BF"/>
    <w:rsid w:val="006C6B57"/>
    <w:rsid w:val="006D0FF5"/>
    <w:rsid w:val="006D1622"/>
    <w:rsid w:val="006D5FA2"/>
    <w:rsid w:val="006E730A"/>
    <w:rsid w:val="006F1176"/>
    <w:rsid w:val="0071321E"/>
    <w:rsid w:val="00715B31"/>
    <w:rsid w:val="00722D22"/>
    <w:rsid w:val="0072324C"/>
    <w:rsid w:val="0073328C"/>
    <w:rsid w:val="00737B7C"/>
    <w:rsid w:val="00761AE1"/>
    <w:rsid w:val="00770C7C"/>
    <w:rsid w:val="00783BC6"/>
    <w:rsid w:val="007913A6"/>
    <w:rsid w:val="007A08F3"/>
    <w:rsid w:val="007B46ED"/>
    <w:rsid w:val="007C14C9"/>
    <w:rsid w:val="007D2BC0"/>
    <w:rsid w:val="008041C8"/>
    <w:rsid w:val="008061F6"/>
    <w:rsid w:val="008435FE"/>
    <w:rsid w:val="00843D3D"/>
    <w:rsid w:val="00855143"/>
    <w:rsid w:val="00871E3E"/>
    <w:rsid w:val="008762DF"/>
    <w:rsid w:val="008843DF"/>
    <w:rsid w:val="00897447"/>
    <w:rsid w:val="008A064A"/>
    <w:rsid w:val="008A6878"/>
    <w:rsid w:val="008C0562"/>
    <w:rsid w:val="008C3E58"/>
    <w:rsid w:val="008D1A83"/>
    <w:rsid w:val="008D48C3"/>
    <w:rsid w:val="008F4A92"/>
    <w:rsid w:val="009058E7"/>
    <w:rsid w:val="00910B90"/>
    <w:rsid w:val="00912C2C"/>
    <w:rsid w:val="00942980"/>
    <w:rsid w:val="0097253A"/>
    <w:rsid w:val="00973000"/>
    <w:rsid w:val="00973EBD"/>
    <w:rsid w:val="00975E24"/>
    <w:rsid w:val="009949B9"/>
    <w:rsid w:val="009A067B"/>
    <w:rsid w:val="009A532B"/>
    <w:rsid w:val="009C20BB"/>
    <w:rsid w:val="009D2E80"/>
    <w:rsid w:val="009E058E"/>
    <w:rsid w:val="009E0D4E"/>
    <w:rsid w:val="009F7B99"/>
    <w:rsid w:val="00A022F4"/>
    <w:rsid w:val="00A05F7F"/>
    <w:rsid w:val="00A07323"/>
    <w:rsid w:val="00A30112"/>
    <w:rsid w:val="00A30F1E"/>
    <w:rsid w:val="00A336C6"/>
    <w:rsid w:val="00A34163"/>
    <w:rsid w:val="00A47904"/>
    <w:rsid w:val="00A50983"/>
    <w:rsid w:val="00A53C1A"/>
    <w:rsid w:val="00A61B23"/>
    <w:rsid w:val="00A75323"/>
    <w:rsid w:val="00A7584F"/>
    <w:rsid w:val="00A81D4A"/>
    <w:rsid w:val="00A840CC"/>
    <w:rsid w:val="00A8501A"/>
    <w:rsid w:val="00AC0033"/>
    <w:rsid w:val="00AC59AC"/>
    <w:rsid w:val="00AC6CFB"/>
    <w:rsid w:val="00AD5411"/>
    <w:rsid w:val="00AF23CB"/>
    <w:rsid w:val="00B14CF6"/>
    <w:rsid w:val="00B23325"/>
    <w:rsid w:val="00B32F9E"/>
    <w:rsid w:val="00B421F1"/>
    <w:rsid w:val="00B45403"/>
    <w:rsid w:val="00B543F6"/>
    <w:rsid w:val="00B907BF"/>
    <w:rsid w:val="00B948BA"/>
    <w:rsid w:val="00B972CF"/>
    <w:rsid w:val="00BB02D8"/>
    <w:rsid w:val="00BD7DA0"/>
    <w:rsid w:val="00BE2349"/>
    <w:rsid w:val="00BF1C4C"/>
    <w:rsid w:val="00BF377B"/>
    <w:rsid w:val="00BF5C8C"/>
    <w:rsid w:val="00C014AB"/>
    <w:rsid w:val="00C06198"/>
    <w:rsid w:val="00C073C0"/>
    <w:rsid w:val="00C11B16"/>
    <w:rsid w:val="00C21A28"/>
    <w:rsid w:val="00C30C96"/>
    <w:rsid w:val="00C4412D"/>
    <w:rsid w:val="00C61B43"/>
    <w:rsid w:val="00C65D0B"/>
    <w:rsid w:val="00C71E14"/>
    <w:rsid w:val="00C72210"/>
    <w:rsid w:val="00C722A0"/>
    <w:rsid w:val="00C733B5"/>
    <w:rsid w:val="00C80B36"/>
    <w:rsid w:val="00C8343D"/>
    <w:rsid w:val="00C8592A"/>
    <w:rsid w:val="00C94511"/>
    <w:rsid w:val="00CA1FA6"/>
    <w:rsid w:val="00CB0864"/>
    <w:rsid w:val="00CB5DE8"/>
    <w:rsid w:val="00CD292E"/>
    <w:rsid w:val="00CD2C00"/>
    <w:rsid w:val="00CD38E1"/>
    <w:rsid w:val="00CE3650"/>
    <w:rsid w:val="00CE5597"/>
    <w:rsid w:val="00CF1E77"/>
    <w:rsid w:val="00CF4D2C"/>
    <w:rsid w:val="00D050E5"/>
    <w:rsid w:val="00D11971"/>
    <w:rsid w:val="00D11DAE"/>
    <w:rsid w:val="00D14DCC"/>
    <w:rsid w:val="00D17D15"/>
    <w:rsid w:val="00D27DBA"/>
    <w:rsid w:val="00D32C27"/>
    <w:rsid w:val="00D5684C"/>
    <w:rsid w:val="00D5769D"/>
    <w:rsid w:val="00D867EF"/>
    <w:rsid w:val="00D93BD1"/>
    <w:rsid w:val="00DB1ECF"/>
    <w:rsid w:val="00DB315C"/>
    <w:rsid w:val="00DC32BA"/>
    <w:rsid w:val="00DD343C"/>
    <w:rsid w:val="00DE1BFC"/>
    <w:rsid w:val="00DF6280"/>
    <w:rsid w:val="00DF7296"/>
    <w:rsid w:val="00E012E2"/>
    <w:rsid w:val="00E35825"/>
    <w:rsid w:val="00E401BA"/>
    <w:rsid w:val="00E57829"/>
    <w:rsid w:val="00E6059C"/>
    <w:rsid w:val="00E8244A"/>
    <w:rsid w:val="00E91DC9"/>
    <w:rsid w:val="00EA63EB"/>
    <w:rsid w:val="00ED049B"/>
    <w:rsid w:val="00ED287D"/>
    <w:rsid w:val="00ED488D"/>
    <w:rsid w:val="00EE439B"/>
    <w:rsid w:val="00EE4B54"/>
    <w:rsid w:val="00EF1442"/>
    <w:rsid w:val="00EF3F7A"/>
    <w:rsid w:val="00EF5C40"/>
    <w:rsid w:val="00F0419D"/>
    <w:rsid w:val="00F330BE"/>
    <w:rsid w:val="00F464F7"/>
    <w:rsid w:val="00F53275"/>
    <w:rsid w:val="00F535EA"/>
    <w:rsid w:val="00F5618F"/>
    <w:rsid w:val="00F64108"/>
    <w:rsid w:val="00F65249"/>
    <w:rsid w:val="00F70C82"/>
    <w:rsid w:val="00F71D98"/>
    <w:rsid w:val="00F82050"/>
    <w:rsid w:val="00F821CF"/>
    <w:rsid w:val="00F87424"/>
    <w:rsid w:val="00F909DE"/>
    <w:rsid w:val="00F9191B"/>
    <w:rsid w:val="00F93284"/>
    <w:rsid w:val="00FB0F2D"/>
    <w:rsid w:val="00FB2667"/>
    <w:rsid w:val="00FE00EC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2DCA"/>
  <w15:docId w15:val="{EA30A380-B669-4AC0-8ABA-54F57BDE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8E"/>
  </w:style>
  <w:style w:type="paragraph" w:styleId="Footer">
    <w:name w:val="footer"/>
    <w:basedOn w:val="Normal"/>
    <w:link w:val="FooterChar"/>
    <w:uiPriority w:val="99"/>
    <w:unhideWhenUsed/>
    <w:rsid w:val="006B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8E"/>
  </w:style>
  <w:style w:type="paragraph" w:styleId="BalloonText">
    <w:name w:val="Balloon Text"/>
    <w:basedOn w:val="Normal"/>
    <w:link w:val="BalloonTextChar"/>
    <w:uiPriority w:val="99"/>
    <w:semiHidden/>
    <w:unhideWhenUsed/>
    <w:rsid w:val="0067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 Birse</dc:creator>
  <cp:lastModifiedBy>Jim D. Gordon</cp:lastModifiedBy>
  <cp:revision>4</cp:revision>
  <cp:lastPrinted>2018-10-15T10:30:00Z</cp:lastPrinted>
  <dcterms:created xsi:type="dcterms:W3CDTF">2022-03-30T10:42:00Z</dcterms:created>
  <dcterms:modified xsi:type="dcterms:W3CDTF">2022-03-30T12:39:00Z</dcterms:modified>
</cp:coreProperties>
</file>